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77777777" w:rsidR="00A2278C" w:rsidRPr="00131F83" w:rsidRDefault="00A2278C" w:rsidP="00131F83">
            <w:pPr>
              <w:pStyle w:val="Heading2"/>
              <w:rPr>
                <w:b/>
                <w:bCs/>
              </w:rPr>
            </w:pPr>
            <w:r w:rsidRPr="00131F83">
              <w:rPr>
                <w:b/>
                <w:bCs/>
              </w:rPr>
              <w:t>If no: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Content>
                <w:r w:rsidR="00D130DD" w:rsidRPr="00AA7F5A">
                  <w:rPr>
                    <w:rStyle w:val="PlaceholderText"/>
                  </w:rPr>
                  <w:t>Click or tap here to enter text.</w:t>
                </w:r>
              </w:sdtContent>
            </w:sdt>
          </w:p>
          <w:p w14:paraId="47D9DE19" w14:textId="620FE507" w:rsidR="00A2278C" w:rsidRPr="00131F83" w:rsidRDefault="00A2278C">
            <w:pPr>
              <w:rPr>
                <w:i/>
                <w:iCs/>
              </w:rPr>
            </w:pPr>
            <w:r w:rsidRPr="00131F83">
              <w:rPr>
                <w:i/>
                <w:iCs/>
              </w:rPr>
              <w:t>*please attach a copy of your build contract if available.</w:t>
            </w:r>
          </w:p>
        </w:tc>
      </w:tr>
    </w:tbl>
    <w:p w14:paraId="23FEB96D" w14:textId="77777777" w:rsidR="008E2566" w:rsidRDefault="008E2566">
      <w:pPr>
        <w:rPr>
          <w:b/>
          <w:bCs/>
        </w:rPr>
      </w:pPr>
    </w:p>
    <w:p w14:paraId="27407A27" w14:textId="242469E2"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5F815DFF" w:rsidR="00A2278C" w:rsidRPr="00131F83" w:rsidRDefault="00A2278C">
      <w:pPr>
        <w:rPr>
          <w:i/>
          <w:iCs/>
        </w:rPr>
      </w:pPr>
      <w:r w:rsidRPr="00131F83">
        <w:rPr>
          <w:i/>
          <w:iCs/>
        </w:rPr>
        <w:t>If works have been carried out yourself, please provide tax invoices if available.</w:t>
      </w:r>
      <w:r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A66C5D">
        <w:tc>
          <w:tcPr>
            <w:tcW w:w="5395" w:type="dxa"/>
          </w:tcPr>
          <w:p w14:paraId="3378BB9A" w14:textId="645761DD" w:rsidR="00E0135C" w:rsidRPr="001F305B" w:rsidRDefault="00E0135C" w:rsidP="00A66C5D">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A66C5D">
            <w:pPr>
              <w:rPr>
                <w:b/>
                <w:bCs/>
              </w:rPr>
            </w:pPr>
            <w:r w:rsidRPr="001F305B">
              <w:rPr>
                <w:b/>
                <w:bCs/>
              </w:rPr>
              <w:t>Cost of item</w:t>
            </w:r>
          </w:p>
        </w:tc>
        <w:tc>
          <w:tcPr>
            <w:tcW w:w="1911" w:type="dxa"/>
          </w:tcPr>
          <w:p w14:paraId="5CA4A3AC" w14:textId="01F74943" w:rsidR="00E0135C" w:rsidRPr="001F305B" w:rsidRDefault="00E0135C" w:rsidP="00A66C5D">
            <w:pPr>
              <w:rPr>
                <w:b/>
                <w:bCs/>
              </w:rPr>
            </w:pPr>
            <w:r w:rsidRPr="001F305B">
              <w:rPr>
                <w:b/>
                <w:bCs/>
              </w:rPr>
              <w:t>Date of purchase</w:t>
            </w:r>
          </w:p>
        </w:tc>
      </w:tr>
      <w:tr w:rsidR="00E0135C" w14:paraId="3D315F89" w14:textId="77777777" w:rsidTr="00A66C5D">
        <w:sdt>
          <w:sdtPr>
            <w:id w:val="-693616180"/>
            <w:placeholder>
              <w:docPart w:val="D849B8B879C243F79DBDFAE27B7BB39B"/>
            </w:placeholder>
            <w:showingPlcHdr/>
            <w:text/>
          </w:sdtPr>
          <w:sdtContent>
            <w:tc>
              <w:tcPr>
                <w:tcW w:w="5395" w:type="dxa"/>
              </w:tcPr>
              <w:p w14:paraId="1F05A894" w14:textId="7959EB25" w:rsidR="00E0135C" w:rsidRDefault="00D130DD" w:rsidP="00A66C5D">
                <w:r w:rsidRPr="00AA7F5A">
                  <w:rPr>
                    <w:rStyle w:val="PlaceholderText"/>
                  </w:rPr>
                  <w:t>Click or tap here to enter text.</w:t>
                </w:r>
              </w:p>
            </w:tc>
          </w:sdtContent>
        </w:sdt>
        <w:sdt>
          <w:sdtPr>
            <w:id w:val="1029996866"/>
            <w:placeholder>
              <w:docPart w:val="1FD3D127C4794C4C83DEEFB2194BA3E1"/>
            </w:placeholder>
            <w:showingPlcHdr/>
            <w:text/>
          </w:sdtPr>
          <w:sdtContent>
            <w:tc>
              <w:tcPr>
                <w:tcW w:w="1710" w:type="dxa"/>
              </w:tcPr>
              <w:p w14:paraId="3720FFDF" w14:textId="0EADBD0F" w:rsidR="00E0135C" w:rsidRDefault="00D130DD" w:rsidP="00A66C5D">
                <w:r w:rsidRPr="00AA7F5A">
                  <w:rPr>
                    <w:rStyle w:val="PlaceholderText"/>
                  </w:rPr>
                  <w:t>Click or tap here to enter text.</w:t>
                </w:r>
              </w:p>
            </w:tc>
          </w:sdtContent>
        </w:sdt>
        <w:sdt>
          <w:sdtPr>
            <w:id w:val="-573127049"/>
            <w:placeholder>
              <w:docPart w:val="8A1488DE39DC4CFE8CDEEB3C5B513F27"/>
            </w:placeholder>
            <w:showingPlcHdr/>
            <w:text/>
          </w:sdtPr>
          <w:sdtContent>
            <w:tc>
              <w:tcPr>
                <w:tcW w:w="1911" w:type="dxa"/>
              </w:tcPr>
              <w:p w14:paraId="0804DA25" w14:textId="12B458F7" w:rsidR="00E0135C" w:rsidRDefault="00D130DD" w:rsidP="00A66C5D">
                <w:r w:rsidRPr="00AA7F5A">
                  <w:rPr>
                    <w:rStyle w:val="PlaceholderText"/>
                  </w:rPr>
                  <w:t>Click or tap here to enter text.</w:t>
                </w:r>
              </w:p>
            </w:tc>
          </w:sdtContent>
        </w:sdt>
      </w:tr>
    </w:tbl>
    <w:p w14:paraId="73958F4C" w14:textId="215FDBF1" w:rsidR="00E0135C" w:rsidRDefault="00E0135C">
      <w:pPr>
        <w:pBdr>
          <w:bottom w:val="single" w:sz="6" w:space="1" w:color="auto"/>
        </w:pBd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p>
    <w:bookmarkEnd w:id="0"/>
    <w:p w14:paraId="053EE7DA" w14:textId="0B96D006" w:rsidR="00E0135C" w:rsidRPr="005C73BE" w:rsidRDefault="005C73BE" w:rsidP="00131F83">
      <w:pPr>
        <w:pStyle w:val="Heading1"/>
        <w:rPr>
          <w:b/>
          <w:bCs/>
        </w:rPr>
      </w:pPr>
      <w:r>
        <w:rPr>
          <w:b/>
          <w:bCs/>
        </w:rPr>
        <w:t xml:space="preserve">3. </w:t>
      </w:r>
      <w:r w:rsidR="00E0135C" w:rsidRPr="005C73BE">
        <w:rPr>
          <w:b/>
          <w:bCs/>
        </w:rPr>
        <w:t>Property agent’s details</w:t>
      </w:r>
      <w:r w:rsidR="00D9628C">
        <w:rPr>
          <w:b/>
          <w:bCs/>
        </w:rPr>
        <w:t xml:space="preserve"> so we may discuss inclusions within </w:t>
      </w:r>
      <w:proofErr w:type="gramStart"/>
      <w:r w:rsidR="00D9628C">
        <w:rPr>
          <w:b/>
          <w:bCs/>
        </w:rPr>
        <w:t>the  property</w:t>
      </w:r>
      <w:proofErr w:type="gramEnd"/>
      <w:r w:rsidR="00D9628C">
        <w:rPr>
          <w:b/>
          <w:bCs/>
        </w:rPr>
        <w:t xml:space="preserve"> with them (if required)</w:t>
      </w:r>
      <w:r w:rsidR="00E0135C" w:rsidRPr="005C73BE">
        <w:rPr>
          <w:b/>
          <w:bCs/>
        </w:rPr>
        <w:t>:</w:t>
      </w:r>
    </w:p>
    <w:tbl>
      <w:tblPr>
        <w:tblStyle w:val="TableGrid"/>
        <w:tblW w:w="0" w:type="auto"/>
        <w:tblLook w:val="04A0" w:firstRow="1" w:lastRow="0" w:firstColumn="1" w:lastColumn="0" w:noHBand="0" w:noVBand="1"/>
      </w:tblPr>
      <w:tblGrid>
        <w:gridCol w:w="2335"/>
        <w:gridCol w:w="6681"/>
      </w:tblGrid>
      <w:tr w:rsidR="00E0135C" w14:paraId="33ABA5A7" w14:textId="77777777" w:rsidTr="00E0135C">
        <w:tc>
          <w:tcPr>
            <w:tcW w:w="2335" w:type="dxa"/>
          </w:tcPr>
          <w:p w14:paraId="181B8E76" w14:textId="2B1805FD" w:rsidR="00E0135C" w:rsidRPr="00131F83" w:rsidRDefault="00E0135C">
            <w:pPr>
              <w:rPr>
                <w:b/>
                <w:bCs/>
              </w:rPr>
            </w:pPr>
            <w:r w:rsidRPr="00131F83">
              <w:rPr>
                <w:b/>
                <w:bCs/>
              </w:rPr>
              <w:t>Name of agency:</w:t>
            </w:r>
          </w:p>
        </w:tc>
        <w:sdt>
          <w:sdtPr>
            <w:id w:val="-1480453354"/>
            <w:placeholder>
              <w:docPart w:val="04FA575DFD454368AD8BA6F1B335FD69"/>
            </w:placeholder>
            <w:showingPlcHdr/>
            <w:text/>
          </w:sdtPr>
          <w:sdtContent>
            <w:tc>
              <w:tcPr>
                <w:tcW w:w="6681" w:type="dxa"/>
              </w:tcPr>
              <w:p w14:paraId="74351676" w14:textId="7A539D00" w:rsidR="00E0135C" w:rsidRDefault="00D130DD">
                <w:r w:rsidRPr="00AA7F5A">
                  <w:rPr>
                    <w:rStyle w:val="PlaceholderText"/>
                  </w:rPr>
                  <w:t>Click or tap here to enter text.</w:t>
                </w:r>
              </w:p>
            </w:tc>
          </w:sdtContent>
        </w:sdt>
      </w:tr>
      <w:tr w:rsidR="00E0135C" w14:paraId="2F10A8E1" w14:textId="77777777" w:rsidTr="00E0135C">
        <w:tc>
          <w:tcPr>
            <w:tcW w:w="2335" w:type="dxa"/>
          </w:tcPr>
          <w:p w14:paraId="5AFECA03" w14:textId="73EF23C5" w:rsidR="00E0135C" w:rsidRPr="00131F83" w:rsidRDefault="00E0135C">
            <w:pPr>
              <w:rPr>
                <w:b/>
                <w:bCs/>
              </w:rPr>
            </w:pPr>
            <w:r w:rsidRPr="00131F83">
              <w:rPr>
                <w:b/>
                <w:bCs/>
              </w:rPr>
              <w:t>Property manager:</w:t>
            </w:r>
          </w:p>
        </w:tc>
        <w:sdt>
          <w:sdtPr>
            <w:id w:val="1436245630"/>
            <w:placeholder>
              <w:docPart w:val="2D45B6E973914246AEEB2F06D4412A7D"/>
            </w:placeholder>
            <w:showingPlcHdr/>
            <w:text/>
          </w:sdtPr>
          <w:sdtContent>
            <w:tc>
              <w:tcPr>
                <w:tcW w:w="6681" w:type="dxa"/>
              </w:tcPr>
              <w:p w14:paraId="7B98C6D4" w14:textId="7B37546F" w:rsidR="00E0135C" w:rsidRDefault="00D130DD">
                <w:r w:rsidRPr="00AA7F5A">
                  <w:rPr>
                    <w:rStyle w:val="PlaceholderText"/>
                  </w:rPr>
                  <w:t>Click or tap here to enter text.</w:t>
                </w:r>
              </w:p>
            </w:tc>
          </w:sdtContent>
        </w:sdt>
      </w:tr>
      <w:tr w:rsidR="00E0135C" w14:paraId="4BCFA99A" w14:textId="77777777" w:rsidTr="00E0135C">
        <w:tc>
          <w:tcPr>
            <w:tcW w:w="2335" w:type="dxa"/>
          </w:tcPr>
          <w:p w14:paraId="2D2B8EF0" w14:textId="254BD40F" w:rsidR="00E0135C" w:rsidRPr="00131F83" w:rsidRDefault="00E0135C">
            <w:pPr>
              <w:rPr>
                <w:b/>
                <w:bCs/>
              </w:rPr>
            </w:pPr>
            <w:r w:rsidRPr="00131F83">
              <w:rPr>
                <w:b/>
                <w:bCs/>
              </w:rPr>
              <w:t>Email address:</w:t>
            </w:r>
          </w:p>
        </w:tc>
        <w:sdt>
          <w:sdtPr>
            <w:id w:val="506567171"/>
            <w:placeholder>
              <w:docPart w:val="61054D34D38B4A749B59737ADB9AD6D1"/>
            </w:placeholder>
            <w:showingPlcHdr/>
            <w:text/>
          </w:sdtPr>
          <w:sdtContent>
            <w:tc>
              <w:tcPr>
                <w:tcW w:w="6681" w:type="dxa"/>
              </w:tcPr>
              <w:p w14:paraId="7B1766CC" w14:textId="11BB2EBD" w:rsidR="00E0135C" w:rsidRDefault="00D130DD">
                <w:r w:rsidRPr="00AA7F5A">
                  <w:rPr>
                    <w:rStyle w:val="PlaceholderText"/>
                  </w:rPr>
                  <w:t>Click or tap here to enter text.</w:t>
                </w:r>
              </w:p>
            </w:tc>
          </w:sdtContent>
        </w:sdt>
      </w:tr>
      <w:tr w:rsidR="00E0135C" w14:paraId="6FA72058" w14:textId="77777777" w:rsidTr="00E0135C">
        <w:tc>
          <w:tcPr>
            <w:tcW w:w="2335" w:type="dxa"/>
          </w:tcPr>
          <w:p w14:paraId="78AA5EC5" w14:textId="1F8AA02C" w:rsidR="00E0135C" w:rsidRPr="00131F83" w:rsidRDefault="00E0135C">
            <w:pPr>
              <w:rPr>
                <w:b/>
                <w:bCs/>
              </w:rPr>
            </w:pPr>
            <w:r w:rsidRPr="00131F83">
              <w:rPr>
                <w:b/>
                <w:bCs/>
              </w:rPr>
              <w:t>Phone number:</w:t>
            </w:r>
          </w:p>
        </w:tc>
        <w:sdt>
          <w:sdtPr>
            <w:id w:val="-460271758"/>
            <w:placeholder>
              <w:docPart w:val="06FB36346D0541FBBBC6A81353FA6693"/>
            </w:placeholder>
            <w:showingPlcHdr/>
            <w:text/>
          </w:sdtPr>
          <w:sdtContent>
            <w:tc>
              <w:tcPr>
                <w:tcW w:w="6681" w:type="dxa"/>
              </w:tcPr>
              <w:p w14:paraId="3B02A600" w14:textId="04DC97EC" w:rsidR="00E0135C" w:rsidRDefault="00D130DD">
                <w:r w:rsidRPr="00AA7F5A">
                  <w:rPr>
                    <w:rStyle w:val="PlaceholderText"/>
                  </w:rPr>
                  <w:t>Click or tap here to enter text.</w:t>
                </w:r>
              </w:p>
            </w:tc>
          </w:sdtContent>
        </w:sdt>
      </w:tr>
    </w:tbl>
    <w:p w14:paraId="32A748BC" w14:textId="0F2A1B0C" w:rsidR="005C73BE" w:rsidRDefault="005C73BE" w:rsidP="005C73BE">
      <w:pPr>
        <w:pBdr>
          <w:bottom w:val="single" w:sz="6" w:space="1" w:color="auto"/>
        </w:pBdr>
        <w:rPr>
          <w:i/>
          <w:iCs/>
        </w:rPr>
      </w:pPr>
      <w:r w:rsidRPr="005C73BE">
        <w:rPr>
          <w:i/>
          <w:iCs/>
        </w:rPr>
        <w:t>If not currently with an agent, please provide details of who to contact for the inspection</w:t>
      </w:r>
      <w:r>
        <w:rPr>
          <w:i/>
          <w:iCs/>
        </w:rPr>
        <w:t>.</w:t>
      </w:r>
    </w:p>
    <w:p w14:paraId="3717E416" w14:textId="31776730"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60BF2A88" w:rsidR="001F305B" w:rsidRDefault="001F305B" w:rsidP="000A1749">
      <w:pPr>
        <w:ind w:left="720"/>
        <w:jc w:val="both"/>
      </w:pPr>
      <w:r>
        <w:t xml:space="preserve">I/We the undersigned hereby accept the fees, terms of use as listed on </w:t>
      </w:r>
      <w:hyperlink r:id="rId7" w:history="1">
        <w:r w:rsidRPr="001F305B">
          <w:rPr>
            <w:rStyle w:val="Hyperlink"/>
            <w:b/>
            <w:bCs/>
            <w:color w:val="auto"/>
            <w:u w:val="none"/>
          </w:rPr>
          <w:t>https://www.corpred.com.au/terms.php</w:t>
        </w:r>
      </w:hyperlink>
      <w:r>
        <w:t xml:space="preserve"> and hereby authorise Corpred Enterprises Pty Ltd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49924F24" w14:textId="6C1E054D" w:rsidR="005C73BE" w:rsidRPr="001F305B" w:rsidRDefault="005C73BE" w:rsidP="000A1749">
      <w:pPr>
        <w:ind w:left="720"/>
        <w:rPr>
          <w:b/>
          <w:bCs/>
        </w:rPr>
      </w:pPr>
      <w:r w:rsidRPr="001F305B">
        <w:rPr>
          <w:b/>
          <w:bCs/>
        </w:rPr>
        <w:t>Total invoice amount, including 10% GST:</w:t>
      </w:r>
      <w:r w:rsidR="000A1749">
        <w:rPr>
          <w:b/>
          <w:bCs/>
        </w:rPr>
        <w:t xml:space="preserve">  $</w:t>
      </w:r>
      <w:r w:rsidR="008E5B9C">
        <w:rPr>
          <w:b/>
          <w:bCs/>
        </w:rPr>
        <w:t>547</w:t>
      </w:r>
      <w:r w:rsidR="000A1749">
        <w:rPr>
          <w:b/>
          <w:bCs/>
        </w:rPr>
        <w:t>.80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Content>
          <w:r w:rsidRPr="00AA7F5A">
            <w:rPr>
              <w:rStyle w:val="PlaceholderText"/>
            </w:rPr>
            <w:t>Click or tap here to enter text.</w:t>
          </w:r>
        </w:sdtContent>
      </w:sdt>
    </w:p>
    <w:p w14:paraId="1B23DA27" w14:textId="02F2087F" w:rsidR="005C73BE" w:rsidRPr="001F305B" w:rsidRDefault="005C73BE" w:rsidP="000A1749">
      <w:pPr>
        <w:ind w:left="720"/>
        <w:rPr>
          <w:b/>
          <w:bCs/>
        </w:rPr>
      </w:pPr>
      <w:r w:rsidRPr="001F305B">
        <w:rPr>
          <w:b/>
          <w:bCs/>
        </w:rPr>
        <w:lastRenderedPageBreak/>
        <w:t>Expiry date:</w:t>
      </w:r>
      <w:r w:rsidR="000A1749">
        <w:rPr>
          <w:b/>
          <w:bCs/>
        </w:rPr>
        <w:tab/>
      </w:r>
      <w:sdt>
        <w:sdtPr>
          <w:rPr>
            <w:color w:val="A6A6A6" w:themeColor="background1" w:themeShade="A6"/>
          </w:rPr>
          <w:id w:val="245925450"/>
          <w:placeholder>
            <w:docPart w:val="E98BD3BB01F64CADAA58EA867C713039"/>
          </w:placeholder>
          <w:text/>
        </w:sdt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Content>
          <w:r w:rsidR="000A1749" w:rsidRPr="00AA7F5A">
            <w:rPr>
              <w:rStyle w:val="PlaceholderText"/>
            </w:rPr>
            <w:t>Click or tap here to enter text.</w:t>
          </w:r>
        </w:sdtContent>
      </w:sdt>
      <w:r w:rsidRPr="001F305B">
        <w:rPr>
          <w:b/>
          <w:bCs/>
        </w:rPr>
        <w:tab/>
      </w:r>
    </w:p>
    <w:p w14:paraId="00C178B3" w14:textId="520B6753" w:rsidR="001F305B" w:rsidRPr="005C73BE" w:rsidRDefault="005C73BE" w:rsidP="001F305B">
      <w:pPr>
        <w:pStyle w:val="Heading1"/>
        <w:rPr>
          <w:b/>
          <w:bCs/>
        </w:rPr>
      </w:pPr>
      <w:r>
        <w:rPr>
          <w:b/>
          <w:bCs/>
        </w:rPr>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17BFC3E5" w14:textId="418EF85F" w:rsidR="001F305B" w:rsidRPr="00D130DD" w:rsidRDefault="001F305B" w:rsidP="001F305B">
      <w:pPr>
        <w:rPr>
          <w:b/>
          <w:bCs/>
          <w:sz w:val="28"/>
          <w:szCs w:val="28"/>
        </w:rPr>
      </w:pPr>
      <w:r w:rsidRPr="00D130DD">
        <w:rPr>
          <w:b/>
          <w:bCs/>
          <w:sz w:val="28"/>
          <w:szCs w:val="28"/>
        </w:rPr>
        <w:t>EMAIL:</w:t>
      </w:r>
    </w:p>
    <w:p w14:paraId="2C4CE2CA" w14:textId="41261853" w:rsidR="001F305B" w:rsidRPr="001F305B" w:rsidRDefault="001F305B" w:rsidP="001F305B">
      <w:pPr>
        <w:rPr>
          <w:color w:val="C00000"/>
          <w:sz w:val="32"/>
          <w:szCs w:val="32"/>
        </w:rPr>
      </w:pPr>
      <w:hyperlink r:id="rId8" w:history="1">
        <w:r w:rsidRPr="001F305B">
          <w:rPr>
            <w:rStyle w:val="Hyperlink"/>
            <w:color w:val="C00000"/>
            <w:sz w:val="32"/>
            <w:szCs w:val="32"/>
          </w:rPr>
          <w:t>info@corpred.com.au</w:t>
        </w:r>
      </w:hyperlink>
      <w:r w:rsidRPr="001F305B">
        <w:rPr>
          <w:color w:val="C00000"/>
          <w:sz w:val="32"/>
          <w:szCs w:val="32"/>
        </w:rPr>
        <w:t xml:space="preserve"> </w:t>
      </w:r>
    </w:p>
    <w:p w14:paraId="21CE7C05" w14:textId="77777777" w:rsidR="008E2566" w:rsidRDefault="008E2566" w:rsidP="008E2566">
      <w:pPr>
        <w:rPr>
          <w:b/>
          <w:bCs/>
          <w:sz w:val="28"/>
          <w:szCs w:val="28"/>
        </w:rPr>
      </w:pPr>
    </w:p>
    <w:p w14:paraId="52A97519" w14:textId="05A83A3A" w:rsidR="008E2566" w:rsidRPr="00D130DD" w:rsidRDefault="008E2566" w:rsidP="008E2566">
      <w:pPr>
        <w:rPr>
          <w:b/>
          <w:bCs/>
          <w:sz w:val="28"/>
          <w:szCs w:val="28"/>
        </w:rPr>
      </w:pPr>
      <w:r w:rsidRPr="00D130DD">
        <w:rPr>
          <w:b/>
          <w:bCs/>
          <w:sz w:val="28"/>
          <w:szCs w:val="28"/>
        </w:rPr>
        <w:t>POST:</w:t>
      </w:r>
    </w:p>
    <w:p w14:paraId="49FE1234" w14:textId="77777777" w:rsidR="008E2566" w:rsidRDefault="008E2566" w:rsidP="008E2566">
      <w:pPr>
        <w:rPr>
          <w:sz w:val="28"/>
          <w:szCs w:val="28"/>
        </w:rPr>
      </w:pPr>
      <w:r w:rsidRPr="00F52704">
        <w:rPr>
          <w:sz w:val="28"/>
          <w:szCs w:val="28"/>
        </w:rPr>
        <w:t>Corpred Enterprises</w:t>
      </w:r>
      <w:r>
        <w:rPr>
          <w:sz w:val="28"/>
          <w:szCs w:val="28"/>
        </w:rPr>
        <w:br/>
        <w:t>PO Box 255</w:t>
      </w:r>
      <w:r>
        <w:rPr>
          <w:sz w:val="28"/>
          <w:szCs w:val="28"/>
        </w:rPr>
        <w:br/>
        <w:t>Hurstville NSW 1481</w:t>
      </w:r>
    </w:p>
    <w:p w14:paraId="330D31BA" w14:textId="77777777" w:rsidR="008E2566" w:rsidRDefault="008E2566" w:rsidP="008E2566">
      <w:pPr>
        <w:rPr>
          <w:sz w:val="28"/>
          <w:szCs w:val="28"/>
        </w:rPr>
      </w:pPr>
    </w:p>
    <w:p w14:paraId="1C39886F" w14:textId="77777777" w:rsidR="008E2566" w:rsidRPr="00F52704" w:rsidRDefault="008E2566" w:rsidP="008E2566">
      <w:pPr>
        <w:rPr>
          <w:b/>
          <w:bCs/>
          <w:sz w:val="28"/>
          <w:szCs w:val="28"/>
        </w:rPr>
      </w:pPr>
      <w:r w:rsidRPr="00F52704">
        <w:rPr>
          <w:b/>
          <w:bCs/>
          <w:sz w:val="28"/>
          <w:szCs w:val="28"/>
        </w:rPr>
        <w:t>OFFICE LOCATIONS:</w:t>
      </w:r>
    </w:p>
    <w:p w14:paraId="6633D853" w14:textId="77777777" w:rsidR="008E2566" w:rsidRPr="00F52704" w:rsidRDefault="008E2566" w:rsidP="008E2566">
      <w:r w:rsidRPr="00F52704">
        <w:t xml:space="preserve">Level 13, 135 King Street, </w:t>
      </w:r>
      <w:r w:rsidRPr="00F52704">
        <w:rPr>
          <w:b/>
          <w:bCs/>
        </w:rPr>
        <w:t xml:space="preserve">Sydney </w:t>
      </w:r>
      <w:r w:rsidRPr="00F52704">
        <w:t xml:space="preserve">NSW 2000 </w:t>
      </w:r>
    </w:p>
    <w:p w14:paraId="6DFEC55C" w14:textId="77777777" w:rsidR="008E2566" w:rsidRPr="00F52704" w:rsidRDefault="008E2566" w:rsidP="008E2566">
      <w:r w:rsidRPr="00F52704">
        <w:t xml:space="preserve">Ground floor, 430 Little Collins Street, </w:t>
      </w:r>
      <w:r w:rsidRPr="00F52704">
        <w:rPr>
          <w:b/>
          <w:bCs/>
        </w:rPr>
        <w:t>Melbourne</w:t>
      </w:r>
      <w:r w:rsidRPr="00F52704">
        <w:t xml:space="preserve"> VIC 3000 </w:t>
      </w:r>
    </w:p>
    <w:p w14:paraId="61E65920" w14:textId="77777777" w:rsidR="008E2566" w:rsidRPr="00F52704" w:rsidRDefault="008E2566" w:rsidP="008E2566">
      <w:r w:rsidRPr="00F52704">
        <w:t xml:space="preserve">Level 10, 15 Green Square Close, </w:t>
      </w:r>
      <w:r w:rsidRPr="00F52704">
        <w:rPr>
          <w:b/>
          <w:bCs/>
        </w:rPr>
        <w:t>Fortitude Valley</w:t>
      </w:r>
      <w:r w:rsidRPr="00F52704">
        <w:t xml:space="preserve"> QLD 4006 </w:t>
      </w:r>
    </w:p>
    <w:p w14:paraId="5CF60075" w14:textId="77777777" w:rsidR="008E2566" w:rsidRPr="00F52704" w:rsidRDefault="008E2566" w:rsidP="008E2566">
      <w:r w:rsidRPr="00F52704">
        <w:t xml:space="preserve">Level 3, 169 Fullarton Road, </w:t>
      </w:r>
      <w:r w:rsidRPr="00F52704">
        <w:rPr>
          <w:b/>
          <w:bCs/>
        </w:rPr>
        <w:t xml:space="preserve">Dulwich </w:t>
      </w:r>
      <w:r w:rsidRPr="00F52704">
        <w:t xml:space="preserve">SA 5065 </w:t>
      </w:r>
    </w:p>
    <w:p w14:paraId="647C6E8E" w14:textId="77777777" w:rsidR="008E2566" w:rsidRPr="00F52704" w:rsidRDefault="008E2566" w:rsidP="008E2566">
      <w:r w:rsidRPr="00F52704">
        <w:t xml:space="preserve">The Garden Office Park, Level 2 Building C, 355 Scarborough Beach Road, </w:t>
      </w:r>
      <w:r w:rsidRPr="00F52704">
        <w:rPr>
          <w:b/>
          <w:bCs/>
        </w:rPr>
        <w:t>Osborne Park</w:t>
      </w:r>
      <w:r w:rsidRPr="00F52704">
        <w:t xml:space="preserve"> WA 6017</w:t>
      </w:r>
    </w:p>
    <w:p w14:paraId="524B4075" w14:textId="18E635C5" w:rsidR="001F305B" w:rsidRPr="001F305B" w:rsidRDefault="001F305B" w:rsidP="008E2566">
      <w:pPr>
        <w:rPr>
          <w:sz w:val="24"/>
          <w:szCs w:val="24"/>
        </w:rPr>
      </w:pPr>
    </w:p>
    <w:sectPr w:rsidR="001F305B" w:rsidRPr="001F305B" w:rsidSect="005C73BE">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75810" w14:textId="77777777" w:rsidR="00AD1924" w:rsidRDefault="00AD1924" w:rsidP="005C73BE">
      <w:pPr>
        <w:spacing w:after="0" w:line="240" w:lineRule="auto"/>
      </w:pPr>
      <w:r>
        <w:separator/>
      </w:r>
    </w:p>
  </w:endnote>
  <w:endnote w:type="continuationSeparator" w:id="0">
    <w:p w14:paraId="38B6E8F4" w14:textId="77777777" w:rsidR="00AD1924" w:rsidRDefault="00AD1924"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749775"/>
      <w:docPartObj>
        <w:docPartGallery w:val="Page Numbers (Bottom of Page)"/>
        <w:docPartUnique/>
      </w:docPartObj>
    </w:sdtPr>
    <w:sdtContent>
      <w:sdt>
        <w:sdtPr>
          <w:id w:val="-1769616900"/>
          <w:docPartObj>
            <w:docPartGallery w:val="Page Numbers (Top of Page)"/>
            <w:docPartUnique/>
          </w:docPartObj>
        </w:sdtPr>
        <w:sdtContent>
          <w:p w14:paraId="6C42FC3B" w14:textId="77777777" w:rsidR="005C73BE" w:rsidRDefault="005C73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723D0DD0" w:rsidR="005C73BE" w:rsidRDefault="005C73BE">
    <w:pPr>
      <w:pStyle w:val="Footer"/>
    </w:pPr>
    <w:hyperlink r:id="rId1" w:history="1">
      <w:r w:rsidRPr="00AA7F5A">
        <w:rPr>
          <w:rStyle w:val="Hyperlink"/>
        </w:rPr>
        <w:t>info@corpred.com.au</w:t>
      </w:r>
    </w:hyperlink>
    <w:r>
      <w:tab/>
      <w:t>1300 854 206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0A0A9" w14:textId="77777777" w:rsidR="00AD1924" w:rsidRDefault="00AD1924" w:rsidP="005C73BE">
      <w:pPr>
        <w:spacing w:after="0" w:line="240" w:lineRule="auto"/>
      </w:pPr>
      <w:r>
        <w:separator/>
      </w:r>
    </w:p>
  </w:footnote>
  <w:footnote w:type="continuationSeparator" w:id="0">
    <w:p w14:paraId="60692086" w14:textId="77777777" w:rsidR="00AD1924" w:rsidRDefault="00AD1924"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AA17" w14:textId="330635AE" w:rsidR="005C73BE" w:rsidRDefault="005C73BE" w:rsidP="005C73BE">
    <w:pPr>
      <w:pStyle w:val="Header"/>
      <w:jc w:val="right"/>
    </w:pPr>
    <w:r>
      <w:rPr>
        <w:b/>
        <w:color w:val="C00000"/>
        <w:sz w:val="28"/>
        <w:lang w:val="en-US"/>
      </w:rPr>
      <w:t>GOLD - $</w:t>
    </w:r>
    <w:r w:rsidR="00D9628C">
      <w:rPr>
        <w:b/>
        <w:color w:val="C00000"/>
        <w:sz w:val="28"/>
        <w:lang w:val="en-US"/>
      </w:rPr>
      <w:t>49</w:t>
    </w:r>
    <w:r>
      <w:rPr>
        <w:b/>
        <w:color w:val="C00000"/>
        <w:sz w:val="28"/>
        <w:lang w:val="en-US"/>
      </w:rPr>
      <w:t>8</w:t>
    </w:r>
    <w:r w:rsidRPr="00043F2E">
      <w:rPr>
        <w:b/>
        <w:color w:val="C00000"/>
        <w:sz w:val="28"/>
        <w:lang w:val="en-US"/>
      </w:rPr>
      <w:t>.00 + GST</w:t>
    </w:r>
    <w:r>
      <w:rPr>
        <w:noProof/>
      </w:rPr>
      <w:t xml:space="preserve"> </w:t>
    </w:r>
    <w:r>
      <w:rPr>
        <w:noProof/>
      </w:rPr>
      <w:drawing>
        <wp:anchor distT="0" distB="0" distL="114300" distR="114300" simplePos="0" relativeHeight="251658240" behindDoc="0" locked="0" layoutInCell="1" allowOverlap="1" wp14:anchorId="53141021" wp14:editId="50FA9556">
          <wp:simplePos x="0" y="0"/>
          <wp:positionH relativeFrom="margin">
            <wp:align>left</wp:align>
          </wp:positionH>
          <wp:positionV relativeFrom="paragraph">
            <wp:posOffset>-140970</wp:posOffset>
          </wp:positionV>
          <wp:extent cx="142875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0806846">
    <w:abstractNumId w:val="0"/>
  </w:num>
  <w:num w:numId="2" w16cid:durableId="140610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131F83"/>
    <w:rsid w:val="001F305B"/>
    <w:rsid w:val="002B26F6"/>
    <w:rsid w:val="002E2AEC"/>
    <w:rsid w:val="004746C4"/>
    <w:rsid w:val="005B7174"/>
    <w:rsid w:val="005C73BE"/>
    <w:rsid w:val="005D368A"/>
    <w:rsid w:val="008A7AF9"/>
    <w:rsid w:val="008E2566"/>
    <w:rsid w:val="008E5B9C"/>
    <w:rsid w:val="00A2278C"/>
    <w:rsid w:val="00AD1924"/>
    <w:rsid w:val="00D130DD"/>
    <w:rsid w:val="00D9628C"/>
    <w:rsid w:val="00E0135C"/>
    <w:rsid w:val="00E74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rpred.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rpred.com.au/terms.ph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corpred.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04FA575DFD454368AD8BA6F1B335FD69"/>
        <w:category>
          <w:name w:val="General"/>
          <w:gallery w:val="placeholder"/>
        </w:category>
        <w:types>
          <w:type w:val="bbPlcHdr"/>
        </w:types>
        <w:behaviors>
          <w:behavior w:val="content"/>
        </w:behaviors>
        <w:guid w:val="{BD0623DD-4F97-44C6-9A57-8BE85C02AF72}"/>
      </w:docPartPr>
      <w:docPartBody>
        <w:p w:rsidR="006B6F64" w:rsidRDefault="00154932" w:rsidP="00154932">
          <w:pPr>
            <w:pStyle w:val="04FA575DFD454368AD8BA6F1B335FD69"/>
          </w:pPr>
          <w:r w:rsidRPr="00AA7F5A">
            <w:rPr>
              <w:rStyle w:val="PlaceholderText"/>
            </w:rPr>
            <w:t>Click or tap here to enter text.</w:t>
          </w:r>
        </w:p>
      </w:docPartBody>
    </w:docPart>
    <w:docPart>
      <w:docPartPr>
        <w:name w:val="2D45B6E973914246AEEB2F06D4412A7D"/>
        <w:category>
          <w:name w:val="General"/>
          <w:gallery w:val="placeholder"/>
        </w:category>
        <w:types>
          <w:type w:val="bbPlcHdr"/>
        </w:types>
        <w:behaviors>
          <w:behavior w:val="content"/>
        </w:behaviors>
        <w:guid w:val="{6A950273-2CFB-4BF3-8424-88415072D165}"/>
      </w:docPartPr>
      <w:docPartBody>
        <w:p w:rsidR="006B6F64" w:rsidRDefault="00154932" w:rsidP="00154932">
          <w:pPr>
            <w:pStyle w:val="2D45B6E973914246AEEB2F06D4412A7D"/>
          </w:pPr>
          <w:r w:rsidRPr="00AA7F5A">
            <w:rPr>
              <w:rStyle w:val="PlaceholderText"/>
            </w:rPr>
            <w:t>Click or tap here to enter text.</w:t>
          </w:r>
        </w:p>
      </w:docPartBody>
    </w:docPart>
    <w:docPart>
      <w:docPartPr>
        <w:name w:val="61054D34D38B4A749B59737ADB9AD6D1"/>
        <w:category>
          <w:name w:val="General"/>
          <w:gallery w:val="placeholder"/>
        </w:category>
        <w:types>
          <w:type w:val="bbPlcHdr"/>
        </w:types>
        <w:behaviors>
          <w:behavior w:val="content"/>
        </w:behaviors>
        <w:guid w:val="{E538F112-9B5D-446D-AC0C-07457CCAABA5}"/>
      </w:docPartPr>
      <w:docPartBody>
        <w:p w:rsidR="006B6F64" w:rsidRDefault="00154932" w:rsidP="00154932">
          <w:pPr>
            <w:pStyle w:val="61054D34D38B4A749B59737ADB9AD6D1"/>
          </w:pPr>
          <w:r w:rsidRPr="00AA7F5A">
            <w:rPr>
              <w:rStyle w:val="PlaceholderText"/>
            </w:rPr>
            <w:t>Click or tap here to enter text.</w:t>
          </w:r>
        </w:p>
      </w:docPartBody>
    </w:docPart>
    <w:docPart>
      <w:docPartPr>
        <w:name w:val="06FB36346D0541FBBBC6A81353FA6693"/>
        <w:category>
          <w:name w:val="General"/>
          <w:gallery w:val="placeholder"/>
        </w:category>
        <w:types>
          <w:type w:val="bbPlcHdr"/>
        </w:types>
        <w:behaviors>
          <w:behavior w:val="content"/>
        </w:behaviors>
        <w:guid w:val="{90C02C6D-9689-4BB2-85E9-74B81717FB4A}"/>
      </w:docPartPr>
      <w:docPartBody>
        <w:p w:rsidR="006B6F64" w:rsidRDefault="00154932" w:rsidP="00154932">
          <w:pPr>
            <w:pStyle w:val="06FB36346D0541FBBBC6A81353FA6693"/>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154932"/>
    <w:rsid w:val="00472322"/>
    <w:rsid w:val="005D368A"/>
    <w:rsid w:val="006B6F64"/>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F1E"/>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Yenktesh Reddy</cp:lastModifiedBy>
  <cp:revision>4</cp:revision>
  <cp:lastPrinted>2020-01-09T22:42:00Z</cp:lastPrinted>
  <dcterms:created xsi:type="dcterms:W3CDTF">2025-03-26T01:47:00Z</dcterms:created>
  <dcterms:modified xsi:type="dcterms:W3CDTF">2025-03-26T01:49:00Z</dcterms:modified>
</cp:coreProperties>
</file>